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F8" w14:textId="7A98C33D" w:rsidR="00F226D8" w:rsidRDefault="002E6C03" w:rsidP="00F226D8">
      <w:pPr>
        <w:jc w:val="center"/>
      </w:pPr>
      <w:r>
        <w:t xml:space="preserve">Izvadak </w:t>
      </w:r>
      <w:r w:rsidR="005F2E64" w:rsidRPr="00F226D8">
        <w:t>ZAPISNIK</w:t>
      </w:r>
      <w:r>
        <w:t>A</w:t>
      </w:r>
      <w:r w:rsidR="00580037">
        <w:t xml:space="preserve">  </w:t>
      </w:r>
      <w:r w:rsidR="005430D0">
        <w:t>4</w:t>
      </w:r>
      <w:r w:rsidR="00A1725F">
        <w:t>.</w:t>
      </w:r>
      <w:r w:rsidR="005F2E64" w:rsidRPr="00F226D8">
        <w:t xml:space="preserve"> SJEDNICE ŠKOLSKOG ODBORA</w:t>
      </w:r>
    </w:p>
    <w:p w14:paraId="7F98D4C4" w14:textId="77777777" w:rsidR="00F226D8" w:rsidRDefault="009E6232" w:rsidP="00F226D8">
      <w:pPr>
        <w:jc w:val="center"/>
      </w:pPr>
      <w:r w:rsidRPr="00F226D8">
        <w:t xml:space="preserve">OSNOVNE ŠKOLE </w:t>
      </w:r>
      <w:r>
        <w:t>JOSIPA JOVIĆA</w:t>
      </w:r>
    </w:p>
    <w:p w14:paraId="718530E4" w14:textId="77777777" w:rsidR="00F226D8" w:rsidRDefault="00F226D8" w:rsidP="00F226D8"/>
    <w:p w14:paraId="1DB184EE" w14:textId="0BD0EE33" w:rsidR="00F226D8" w:rsidRDefault="009E6232" w:rsidP="00F226D8">
      <w:r>
        <w:t xml:space="preserve"> Aržano, </w:t>
      </w:r>
      <w:r w:rsidR="00444BA5">
        <w:t>5.9.</w:t>
      </w:r>
      <w:r w:rsidR="00C43D8C">
        <w:t xml:space="preserve"> </w:t>
      </w:r>
      <w:r w:rsidR="00F226D8">
        <w:t xml:space="preserve"> 20</w:t>
      </w:r>
      <w:r w:rsidR="00AE54D6">
        <w:t>2</w:t>
      </w:r>
      <w:r w:rsidR="003B609B">
        <w:t>5</w:t>
      </w:r>
      <w:r w:rsidR="00F226D8">
        <w:t>. godine</w:t>
      </w:r>
    </w:p>
    <w:p w14:paraId="3E4559BB" w14:textId="51609C20" w:rsidR="00F226D8" w:rsidRDefault="00F226D8" w:rsidP="00F226D8">
      <w:r>
        <w:t xml:space="preserve">Početak sjednice u </w:t>
      </w:r>
      <w:r w:rsidR="003B609B">
        <w:t>9:</w:t>
      </w:r>
      <w:r w:rsidR="00C43D8C">
        <w:t>0</w:t>
      </w:r>
      <w:r w:rsidR="003B609B">
        <w:t>0</w:t>
      </w:r>
      <w:r>
        <w:t xml:space="preserve"> sati.</w:t>
      </w:r>
    </w:p>
    <w:p w14:paraId="2B0DB0C2" w14:textId="260A9BC8" w:rsidR="00016F10" w:rsidRDefault="00016F10" w:rsidP="00C220DD">
      <w:r>
        <w:t>Zaključak:</w:t>
      </w:r>
    </w:p>
    <w:p w14:paraId="4742C8C2" w14:textId="26D01B2B" w:rsidR="00016F10" w:rsidRDefault="00016F10" w:rsidP="00C220DD">
      <w:r>
        <w:t>Ad1</w:t>
      </w:r>
      <w:r w:rsidR="00C43D8C">
        <w:t>) Usvojen zapisnik prethodne sjednice ŠO.</w:t>
      </w:r>
    </w:p>
    <w:p w14:paraId="7F07FE42" w14:textId="1984B581" w:rsidR="00580037" w:rsidRDefault="00016F10" w:rsidP="00580037">
      <w:pPr>
        <w:rPr>
          <w:rFonts w:eastAsia="Calibri" w:cs="Calibri"/>
        </w:rPr>
      </w:pPr>
      <w:r>
        <w:t>Ad2)</w:t>
      </w:r>
      <w:r w:rsidR="00C43D8C" w:rsidRPr="00C43D8C">
        <w:rPr>
          <w:color w:val="000000" w:themeColor="text1"/>
        </w:rPr>
        <w:t xml:space="preserve"> </w:t>
      </w:r>
      <w:r w:rsidR="00C43D8C">
        <w:t xml:space="preserve">Jednoglasno </w:t>
      </w:r>
      <w:r w:rsidR="003C7CAF">
        <w:t xml:space="preserve">dana suglasnost za sporazumni prestanak ugovora o radu učitelja Mladenka Bilića </w:t>
      </w:r>
      <w:proofErr w:type="spellStart"/>
      <w:r w:rsidR="003C7CAF">
        <w:t>Centića</w:t>
      </w:r>
      <w:proofErr w:type="spellEnd"/>
      <w:r w:rsidR="003C7CAF">
        <w:t>.</w:t>
      </w:r>
    </w:p>
    <w:p w14:paraId="50E9300B" w14:textId="61D1A657" w:rsidR="00580037" w:rsidRDefault="00580037" w:rsidP="00580037">
      <w:pPr>
        <w:rPr>
          <w:rFonts w:eastAsia="Calibri" w:cs="Calibri"/>
        </w:rPr>
      </w:pPr>
      <w:r>
        <w:rPr>
          <w:color w:val="000000" w:themeColor="text1"/>
        </w:rPr>
        <w:t xml:space="preserve">Ad3) </w:t>
      </w:r>
      <w:r>
        <w:t xml:space="preserve">Jednoglasno </w:t>
      </w:r>
      <w:r w:rsidR="003C7CAF">
        <w:t xml:space="preserve">donesena Odluka o pokretanju postupka nabave učeničkih </w:t>
      </w:r>
      <w:r w:rsidR="000332B3">
        <w:t xml:space="preserve"> obroka (</w:t>
      </w:r>
      <w:r w:rsidR="003C7CAF">
        <w:t>marend</w:t>
      </w:r>
      <w:r w:rsidR="000332B3">
        <w:t>i)</w:t>
      </w:r>
      <w:r w:rsidR="003C7CAF">
        <w:t xml:space="preserve"> za </w:t>
      </w:r>
      <w:proofErr w:type="spellStart"/>
      <w:r w:rsidR="003C7CAF">
        <w:t>šk.god</w:t>
      </w:r>
      <w:proofErr w:type="spellEnd"/>
      <w:r w:rsidR="003C7CAF">
        <w:t>. 2025/26.</w:t>
      </w:r>
    </w:p>
    <w:p w14:paraId="0E638BE4" w14:textId="47FDD0AE" w:rsidR="00C43D8C" w:rsidRDefault="00C43D8C" w:rsidP="00C43D8C">
      <w:pPr>
        <w:rPr>
          <w:color w:val="000000" w:themeColor="text1"/>
        </w:rPr>
      </w:pPr>
    </w:p>
    <w:p w14:paraId="681CA2D9" w14:textId="41897EB6" w:rsidR="00016F10" w:rsidRDefault="00016F10" w:rsidP="00C220DD"/>
    <w:p w14:paraId="3D333085" w14:textId="2ACA5E90" w:rsidR="00333B4B" w:rsidRDefault="00016F10" w:rsidP="00016F10">
      <w:r>
        <w:t xml:space="preserve">Sjednica je završila u </w:t>
      </w:r>
      <w:r w:rsidR="003A345E">
        <w:t>10:</w:t>
      </w:r>
      <w:r w:rsidR="003C7CAF">
        <w:t>45</w:t>
      </w:r>
      <w:r>
        <w:t xml:space="preserve"> sati.</w:t>
      </w:r>
    </w:p>
    <w:p w14:paraId="6FD9318F" w14:textId="77777777" w:rsidR="001C29F8" w:rsidRDefault="00333B4B" w:rsidP="001C29F8">
      <w:pPr>
        <w:tabs>
          <w:tab w:val="left" w:pos="6810"/>
        </w:tabs>
      </w:pPr>
      <w:r>
        <w:t>Zapisničar :</w:t>
      </w:r>
      <w:r w:rsidR="001C29F8">
        <w:t xml:space="preserve">                                                                              </w:t>
      </w:r>
      <w:r>
        <w:t xml:space="preserve">                     Predsjednica </w:t>
      </w:r>
      <w:r w:rsidR="001C29F8">
        <w:t xml:space="preserve"> </w:t>
      </w:r>
      <w:r w:rsidR="002B25BC">
        <w:t>Š</w:t>
      </w:r>
      <w:r w:rsidR="001C29F8">
        <w:t>kolskog odbora:</w:t>
      </w:r>
    </w:p>
    <w:p w14:paraId="7A4F3395" w14:textId="77777777" w:rsidR="001C29F8" w:rsidRDefault="001C29F8" w:rsidP="001C29F8">
      <w:pPr>
        <w:tabs>
          <w:tab w:val="left" w:pos="5835"/>
        </w:tabs>
      </w:pPr>
      <w:r>
        <w:t>___________________</w:t>
      </w:r>
      <w:r>
        <w:tab/>
        <w:t>___________________</w:t>
      </w:r>
    </w:p>
    <w:p w14:paraId="4B7AC60D" w14:textId="77777777" w:rsidR="002433FC" w:rsidRDefault="001C29F8" w:rsidP="001C29F8">
      <w:pPr>
        <w:tabs>
          <w:tab w:val="left" w:pos="5835"/>
        </w:tabs>
      </w:pPr>
      <w:r>
        <w:t>Rozita Pleić</w:t>
      </w:r>
      <w:r>
        <w:tab/>
      </w:r>
      <w:r w:rsidR="00AE54D6">
        <w:t>Zdenka Ljubičić</w:t>
      </w:r>
    </w:p>
    <w:p w14:paraId="400CC25B" w14:textId="77777777" w:rsidR="002433FC" w:rsidRDefault="002433FC" w:rsidP="002433FC"/>
    <w:p w14:paraId="2EB9BAF8" w14:textId="5E79553B" w:rsidR="00567174" w:rsidRPr="008E14B5" w:rsidRDefault="00567174" w:rsidP="00567174">
      <w:pPr>
        <w:rPr>
          <w:rFonts w:ascii="Calibri" w:eastAsia="Calibri" w:hAnsi="Calibri"/>
        </w:rPr>
      </w:pPr>
      <w:r w:rsidRPr="008E14B5">
        <w:rPr>
          <w:rFonts w:ascii="Calibri" w:eastAsia="Calibri" w:hAnsi="Calibri"/>
        </w:rPr>
        <w:t>KLASA: 600-04/25-03/</w:t>
      </w:r>
      <w:r w:rsidR="00444BA5">
        <w:rPr>
          <w:rFonts w:ascii="Calibri" w:eastAsia="Calibri" w:hAnsi="Calibri"/>
        </w:rPr>
        <w:t>8</w:t>
      </w:r>
    </w:p>
    <w:p w14:paraId="264682D4" w14:textId="49771877" w:rsidR="00567174" w:rsidRPr="008E14B5" w:rsidRDefault="00567174" w:rsidP="00567174">
      <w:pPr>
        <w:rPr>
          <w:rFonts w:ascii="Calibri" w:eastAsia="Calibri" w:hAnsi="Calibri"/>
        </w:rPr>
      </w:pPr>
      <w:r w:rsidRPr="008E14B5">
        <w:rPr>
          <w:rFonts w:ascii="Calibri" w:eastAsia="Calibri" w:hAnsi="Calibri"/>
        </w:rPr>
        <w:t>URBROJ: 2181-316-01-25</w:t>
      </w:r>
      <w:r>
        <w:rPr>
          <w:rFonts w:ascii="Calibri" w:eastAsia="Calibri" w:hAnsi="Calibri"/>
        </w:rPr>
        <w:t>-2</w:t>
      </w:r>
    </w:p>
    <w:p w14:paraId="539A5C90" w14:textId="15E2894B" w:rsidR="00016F10" w:rsidRPr="002433FC" w:rsidRDefault="00016F10" w:rsidP="00567174"/>
    <w:sectPr w:rsidR="00016F10" w:rsidRPr="002433FC" w:rsidSect="00940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9B80" w14:textId="77777777" w:rsidR="00124CFE" w:rsidRDefault="00124CFE" w:rsidP="006F22D0">
      <w:pPr>
        <w:spacing w:after="0" w:line="240" w:lineRule="auto"/>
      </w:pPr>
      <w:r>
        <w:separator/>
      </w:r>
    </w:p>
  </w:endnote>
  <w:endnote w:type="continuationSeparator" w:id="0">
    <w:p w14:paraId="110764C0" w14:textId="77777777" w:rsidR="00124CFE" w:rsidRDefault="00124CFE" w:rsidP="006F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072"/>
      <w:docPartObj>
        <w:docPartGallery w:val="Page Numbers (Bottom of Page)"/>
        <w:docPartUnique/>
      </w:docPartObj>
    </w:sdtPr>
    <w:sdtEndPr/>
    <w:sdtContent>
      <w:p w14:paraId="39A48329" w14:textId="77777777" w:rsidR="00333B4B" w:rsidRDefault="005978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8B3E" w14:textId="77777777" w:rsidR="00333B4B" w:rsidRDefault="0033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3E4F" w14:textId="77777777" w:rsidR="00124CFE" w:rsidRDefault="00124CFE" w:rsidP="006F22D0">
      <w:pPr>
        <w:spacing w:after="0" w:line="240" w:lineRule="auto"/>
      </w:pPr>
      <w:r>
        <w:separator/>
      </w:r>
    </w:p>
  </w:footnote>
  <w:footnote w:type="continuationSeparator" w:id="0">
    <w:p w14:paraId="779AB41A" w14:textId="77777777" w:rsidR="00124CFE" w:rsidRDefault="00124CFE" w:rsidP="006F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558A"/>
    <w:multiLevelType w:val="hybridMultilevel"/>
    <w:tmpl w:val="1D243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2749"/>
    <w:multiLevelType w:val="hybridMultilevel"/>
    <w:tmpl w:val="A1BAC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2143B"/>
    <w:multiLevelType w:val="hybridMultilevel"/>
    <w:tmpl w:val="26D4D5B4"/>
    <w:lvl w:ilvl="0" w:tplc="5B4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4"/>
    <w:rsid w:val="00002567"/>
    <w:rsid w:val="00016F10"/>
    <w:rsid w:val="00030EED"/>
    <w:rsid w:val="000332B3"/>
    <w:rsid w:val="00124CFE"/>
    <w:rsid w:val="001369CD"/>
    <w:rsid w:val="001744B3"/>
    <w:rsid w:val="001C29F8"/>
    <w:rsid w:val="001D604F"/>
    <w:rsid w:val="001F6A4A"/>
    <w:rsid w:val="002433FC"/>
    <w:rsid w:val="002538C8"/>
    <w:rsid w:val="002843DF"/>
    <w:rsid w:val="002A58C2"/>
    <w:rsid w:val="002B25BC"/>
    <w:rsid w:val="002B7623"/>
    <w:rsid w:val="002E6C03"/>
    <w:rsid w:val="00333B4B"/>
    <w:rsid w:val="00352CC9"/>
    <w:rsid w:val="00353570"/>
    <w:rsid w:val="0036530E"/>
    <w:rsid w:val="003802CF"/>
    <w:rsid w:val="003A345E"/>
    <w:rsid w:val="003B609B"/>
    <w:rsid w:val="003C7CAF"/>
    <w:rsid w:val="004307ED"/>
    <w:rsid w:val="00444BA5"/>
    <w:rsid w:val="004C5CE8"/>
    <w:rsid w:val="005430D0"/>
    <w:rsid w:val="00546805"/>
    <w:rsid w:val="00567174"/>
    <w:rsid w:val="00580037"/>
    <w:rsid w:val="005978C9"/>
    <w:rsid w:val="005D042F"/>
    <w:rsid w:val="005F044F"/>
    <w:rsid w:val="005F2E64"/>
    <w:rsid w:val="00620370"/>
    <w:rsid w:val="00624F82"/>
    <w:rsid w:val="00690046"/>
    <w:rsid w:val="006F22D0"/>
    <w:rsid w:val="00703894"/>
    <w:rsid w:val="00725D3D"/>
    <w:rsid w:val="00767EC8"/>
    <w:rsid w:val="0079155F"/>
    <w:rsid w:val="007C5C71"/>
    <w:rsid w:val="007D2E6B"/>
    <w:rsid w:val="00845632"/>
    <w:rsid w:val="008547A2"/>
    <w:rsid w:val="0086079E"/>
    <w:rsid w:val="00940D52"/>
    <w:rsid w:val="009C5740"/>
    <w:rsid w:val="009E6232"/>
    <w:rsid w:val="00A03946"/>
    <w:rsid w:val="00A1725F"/>
    <w:rsid w:val="00A22F79"/>
    <w:rsid w:val="00A363B5"/>
    <w:rsid w:val="00AE54D6"/>
    <w:rsid w:val="00B36047"/>
    <w:rsid w:val="00C15040"/>
    <w:rsid w:val="00C220DD"/>
    <w:rsid w:val="00C43D8C"/>
    <w:rsid w:val="00CB6155"/>
    <w:rsid w:val="00D00144"/>
    <w:rsid w:val="00D9118A"/>
    <w:rsid w:val="00DA01F4"/>
    <w:rsid w:val="00DB4267"/>
    <w:rsid w:val="00DC06E2"/>
    <w:rsid w:val="00E47733"/>
    <w:rsid w:val="00E810A7"/>
    <w:rsid w:val="00E85354"/>
    <w:rsid w:val="00E86F09"/>
    <w:rsid w:val="00E9104B"/>
    <w:rsid w:val="00EC438F"/>
    <w:rsid w:val="00F226D8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D4E"/>
  <w15:docId w15:val="{95921A75-A87A-4CDF-8334-AB00D86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3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F22D0"/>
  </w:style>
  <w:style w:type="paragraph" w:styleId="Podnoje">
    <w:name w:val="footer"/>
    <w:basedOn w:val="Normal"/>
    <w:link w:val="PodnojeChar"/>
    <w:uiPriority w:val="99"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2D0"/>
  </w:style>
  <w:style w:type="character" w:styleId="Naglaeno">
    <w:name w:val="Strong"/>
    <w:qFormat/>
    <w:rsid w:val="00C22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Rozita</cp:lastModifiedBy>
  <cp:revision>2</cp:revision>
  <cp:lastPrinted>2025-07-10T08:41:00Z</cp:lastPrinted>
  <dcterms:created xsi:type="dcterms:W3CDTF">2025-09-22T07:00:00Z</dcterms:created>
  <dcterms:modified xsi:type="dcterms:W3CDTF">2025-09-22T07:00:00Z</dcterms:modified>
</cp:coreProperties>
</file>