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19" w:rsidRDefault="00710396">
      <w:hyperlink r:id="rId4" w:history="1">
        <w:r>
          <w:rPr>
            <w:rStyle w:val="Hiperveza"/>
            <w:rFonts w:ascii="Trebuchet MS" w:hAnsi="Trebuchet MS"/>
            <w:color w:val="35586E"/>
            <w:sz w:val="21"/>
            <w:szCs w:val="21"/>
            <w:shd w:val="clear" w:color="auto" w:fill="F5FAFD"/>
          </w:rPr>
          <w:t>sluzbenik.za.zastitu.osobnih.podataka@os-jjovica.skole.hr</w:t>
        </w:r>
      </w:hyperlink>
      <w:bookmarkStart w:id="0" w:name="_GoBack"/>
      <w:bookmarkEnd w:id="0"/>
    </w:p>
    <w:sectPr w:rsidR="0069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96"/>
    <w:rsid w:val="00697219"/>
    <w:rsid w:val="007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DB35-F78E-40EE-91F0-ACAE69CE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10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uzbenik.za.zastitu.osobnih.podataka@os-jjovic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2024-12-12T10:30:00Z</dcterms:created>
  <dcterms:modified xsi:type="dcterms:W3CDTF">2024-12-12T10:31:00Z</dcterms:modified>
</cp:coreProperties>
</file>